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08" w:rsidRPr="00077D08" w:rsidRDefault="00077D08" w:rsidP="00077D08">
      <w:pPr>
        <w:suppressAutoHyphens/>
        <w:wordWrap w:val="0"/>
        <w:spacing w:line="260" w:lineRule="exact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r w:rsidRPr="00077D08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77D08" w:rsidRPr="00077D08" w:rsidTr="00883C98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07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中小企業信用保険法第２条第５項第４号の規定による認定申請書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年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日</w:t>
            </w:r>
          </w:p>
          <w:p w:rsid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43F6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泉崎村長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申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者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住　　　　　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</w:t>
            </w:r>
          </w:p>
          <w:p w:rsidR="00077D08" w:rsidRDefault="00077D08" w:rsidP="0007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200" w:firstLine="2904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　名称及び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代表者氏名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07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私は、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</w:p>
          <w:p w:rsidR="00077D08" w:rsidRPr="00077D08" w:rsidRDefault="00077D08" w:rsidP="0007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92" w:right="403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りますので、中小企業信用保険法第２条第５項第４号の規定に基づき認定されるようお願いします。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記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07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日</w:t>
            </w:r>
          </w:p>
          <w:p w:rsidR="00077D08" w:rsidRPr="00077D08" w:rsidRDefault="00077D08" w:rsidP="0007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２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Ｂ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×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>100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円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Ｂ＋Ｄ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×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>100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  <w:t xml:space="preserve">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77D08"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77D08" w:rsidRPr="00077D08" w:rsidRDefault="00077D08" w:rsidP="0007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  <w:r w:rsidRPr="00077D0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  <w:p w:rsidR="00077D08" w:rsidRPr="00077D08" w:rsidRDefault="00077D08" w:rsidP="00883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077D08" w:rsidRPr="00077D08" w:rsidRDefault="00077D08" w:rsidP="00077D08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r w:rsidRPr="00077D08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（留意事項）</w:t>
      </w:r>
    </w:p>
    <w:p w:rsidR="00077D08" w:rsidRPr="00077D08" w:rsidRDefault="00077D08" w:rsidP="00077D08">
      <w:pPr>
        <w:pStyle w:val="a7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6"/>
          <w:kern w:val="0"/>
          <w:szCs w:val="21"/>
        </w:rPr>
      </w:pPr>
      <w:r w:rsidRPr="00077D08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CB6319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077D08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D65883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認定番号　</w:t>
      </w:r>
      <w:r w:rsidR="00375370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　　　　　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第　　　　　　号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令和　　　　年　　　　月　　　　日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申請のとおり、相違ないことを認定します。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（注）本認定書の有効期間：　令和　　　年　　　月　　　日から　令和　　　年　　　月　　　日まで</w:t>
      </w:r>
    </w:p>
    <w:p w:rsidR="00077D08" w:rsidRDefault="00077D08" w:rsidP="00077D08">
      <w:pPr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　</w:t>
      </w:r>
    </w:p>
    <w:p w:rsidR="00077D08" w:rsidRPr="00077D08" w:rsidRDefault="00077D08" w:rsidP="00077D08">
      <w:pPr>
        <w:ind w:firstLineChars="1900" w:firstLine="399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認定者名　　　</w:t>
      </w:r>
      <w:r w:rsidR="00343F65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泉崎村長　</w:t>
      </w:r>
      <w:r w:rsidR="001C57DD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箭内　憲勝</w:t>
      </w:r>
      <w:bookmarkStart w:id="0" w:name="_GoBack"/>
      <w:bookmarkEnd w:id="0"/>
    </w:p>
    <w:sectPr w:rsidR="00077D08" w:rsidRPr="00077D08" w:rsidSect="00077D08">
      <w:pgSz w:w="11906" w:h="16838"/>
      <w:pgMar w:top="1418" w:right="1701" w:bottom="709" w:left="1701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6AC" w:rsidRDefault="003B66AC" w:rsidP="00077D08">
      <w:r>
        <w:separator/>
      </w:r>
    </w:p>
  </w:endnote>
  <w:endnote w:type="continuationSeparator" w:id="0">
    <w:p w:rsidR="003B66AC" w:rsidRDefault="003B66AC" w:rsidP="0007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6AC" w:rsidRDefault="003B66AC" w:rsidP="00077D08">
      <w:r>
        <w:separator/>
      </w:r>
    </w:p>
  </w:footnote>
  <w:footnote w:type="continuationSeparator" w:id="0">
    <w:p w:rsidR="003B66AC" w:rsidRDefault="003B66AC" w:rsidP="0007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70CC5"/>
    <w:multiLevelType w:val="hybridMultilevel"/>
    <w:tmpl w:val="B6904158"/>
    <w:lvl w:ilvl="0" w:tplc="9F40005A">
      <w:start w:val="2"/>
      <w:numFmt w:val="decimalEnclosedCircle"/>
      <w:lvlText w:val="%1"/>
      <w:lvlJc w:val="left"/>
      <w:pPr>
        <w:ind w:left="49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08"/>
    <w:rsid w:val="00077D08"/>
    <w:rsid w:val="000A333B"/>
    <w:rsid w:val="001C57DD"/>
    <w:rsid w:val="00343F65"/>
    <w:rsid w:val="00375370"/>
    <w:rsid w:val="003B66AC"/>
    <w:rsid w:val="00BE43B2"/>
    <w:rsid w:val="00D6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C7D239"/>
  <w15:chartTrackingRefBased/>
  <w15:docId w15:val="{0BA3EDA5-7D36-4D5C-8D31-CD589E3A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D08"/>
  </w:style>
  <w:style w:type="paragraph" w:styleId="a5">
    <w:name w:val="footer"/>
    <w:basedOn w:val="a"/>
    <w:link w:val="a6"/>
    <w:uiPriority w:val="99"/>
    <w:unhideWhenUsed/>
    <w:rsid w:val="0007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D08"/>
  </w:style>
  <w:style w:type="paragraph" w:styleId="a7">
    <w:name w:val="List Paragraph"/>
    <w:basedOn w:val="a"/>
    <w:uiPriority w:val="34"/>
    <w:qFormat/>
    <w:rsid w:val="00077D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CL0104U</dc:creator>
  <cp:keywords/>
  <dc:description/>
  <cp:lastModifiedBy>if-honcho45</cp:lastModifiedBy>
  <cp:revision>5</cp:revision>
  <dcterms:created xsi:type="dcterms:W3CDTF">2020-03-10T02:13:00Z</dcterms:created>
  <dcterms:modified xsi:type="dcterms:W3CDTF">2023-01-13T02:19:00Z</dcterms:modified>
</cp:coreProperties>
</file>